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F59A2E">
      <w:pPr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附件2：</w:t>
      </w:r>
    </w:p>
    <w:p w14:paraId="20463B0A"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十三师红星广电网络有限公司2025年第一次公开招聘职位表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1400"/>
        <w:gridCol w:w="1076"/>
        <w:gridCol w:w="1228"/>
        <w:gridCol w:w="2944"/>
        <w:gridCol w:w="971"/>
      </w:tblGrid>
      <w:tr w14:paraId="40BFC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4" w:type="dxa"/>
            <w:vAlign w:val="center"/>
          </w:tcPr>
          <w:p w14:paraId="4CF61133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359" w:type="dxa"/>
            <w:vAlign w:val="center"/>
          </w:tcPr>
          <w:p w14:paraId="7FEE731C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8"/>
                <w:szCs w:val="28"/>
              </w:rPr>
              <w:t>职位名称</w:t>
            </w:r>
          </w:p>
        </w:tc>
        <w:tc>
          <w:tcPr>
            <w:tcW w:w="1691" w:type="dxa"/>
            <w:vAlign w:val="center"/>
          </w:tcPr>
          <w:p w14:paraId="41AC505B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2005" w:type="dxa"/>
            <w:vAlign w:val="center"/>
          </w:tcPr>
          <w:p w14:paraId="63DF5FC8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5072" w:type="dxa"/>
            <w:vAlign w:val="center"/>
          </w:tcPr>
          <w:p w14:paraId="0C8DD57E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8"/>
                <w:szCs w:val="28"/>
              </w:rPr>
              <w:t>任职资格要求</w:t>
            </w:r>
          </w:p>
        </w:tc>
        <w:tc>
          <w:tcPr>
            <w:tcW w:w="1474" w:type="dxa"/>
            <w:vAlign w:val="center"/>
          </w:tcPr>
          <w:p w14:paraId="2DABCFDF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14:paraId="7E4A0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4" w:type="dxa"/>
            <w:vAlign w:val="center"/>
          </w:tcPr>
          <w:p w14:paraId="6FC6F10B">
            <w:pPr>
              <w:widowControl/>
              <w:spacing w:line="4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59" w:type="dxa"/>
            <w:vAlign w:val="center"/>
          </w:tcPr>
          <w:p w14:paraId="0F9130EA">
            <w:pPr>
              <w:widowControl/>
              <w:spacing w:line="4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综合业务部</w:t>
            </w:r>
          </w:p>
          <w:p w14:paraId="2ED65F4D">
            <w:pPr>
              <w:widowControl/>
              <w:spacing w:line="4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1691" w:type="dxa"/>
            <w:vAlign w:val="center"/>
          </w:tcPr>
          <w:p w14:paraId="34737CBD">
            <w:pPr>
              <w:widowControl/>
              <w:spacing w:line="4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05" w:type="dxa"/>
            <w:vAlign w:val="center"/>
          </w:tcPr>
          <w:p w14:paraId="1732996E">
            <w:pPr>
              <w:widowControl/>
              <w:spacing w:line="4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5072" w:type="dxa"/>
            <w:vAlign w:val="center"/>
          </w:tcPr>
          <w:p w14:paraId="737F65E0">
            <w:pPr>
              <w:widowControl/>
              <w:spacing w:line="40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1.年龄35周岁（含）以下，本科及以上学历，专业以汉语言文学、行政管理、法学、新闻传播、计算机、师范等相关专业为主；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2.熟悉办公室有关工作程序及要求，对党群、行政方面工作有一定的认识和理解（中共党员，有1年以上办公室工作经验者优先考虑）；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3.文字表达能力强，具有一定的公文写作能力，能独立起草综合性文件、规章制度和会议材料；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4.具有良好的组织策划、沟通协调能力和团队意识；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5.具有较强的业务学习和环境适应能力，可以服从公司安排。</w:t>
            </w:r>
          </w:p>
        </w:tc>
        <w:tc>
          <w:tcPr>
            <w:tcW w:w="1474" w:type="dxa"/>
            <w:vAlign w:val="center"/>
          </w:tcPr>
          <w:p w14:paraId="6B2798C2">
            <w:pPr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</w:p>
        </w:tc>
      </w:tr>
    </w:tbl>
    <w:p w14:paraId="6A6FCA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952B60"/>
    <w:rsid w:val="5595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2025-02-21T09:28:00Z</dcterms:created>
  <dc:creator>ªºℵ</dc:creator>
  <cp:lastModifiedBy>ªºℵ</cp:lastModifiedBy>
  <dcterms:modified xsi:type="dcterms:W3CDTF">2025-02-21T09:29:22Z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42F51CC178CA4BA68FDC9223F81D4F3E_11</vt:lpwstr>
  </property>
  <property fmtid="{D5CDD505-2E9C-101B-9397-08002B2CF9AE}" pid="4" name="KSOTemplateDocerSaveRecord">
    <vt:lpwstr>eyJoZGlkIjoiNWRkOGQwZjA2NmM1YzBlZjUyN2RhZGJmZDY1OGU1NjQiLCJ1c2VySWQiOiI2NTUwNTgxMTQifQ==</vt:lpwstr>
  </property>
</Properties>
</file>